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54" w:rsidRPr="004306E6" w:rsidRDefault="009B7D54" w:rsidP="00DF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CE84D61" wp14:editId="16ED4B5F">
            <wp:extent cx="8108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D54" w:rsidRPr="004306E6" w:rsidRDefault="009B7D54" w:rsidP="00DF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7D54" w:rsidRPr="004306E6" w:rsidRDefault="009B7D54" w:rsidP="00DF569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0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   РЖЕВСКОГО РАЙОНА</w:t>
      </w:r>
    </w:p>
    <w:p w:rsidR="009B7D54" w:rsidRPr="004306E6" w:rsidRDefault="009B7D54" w:rsidP="00DF569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p w:rsidR="009B7D54" w:rsidRPr="004306E6" w:rsidRDefault="009B7D54" w:rsidP="00DF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B7D54" w:rsidRPr="004306E6" w:rsidRDefault="009B7D54" w:rsidP="00DF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306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9B7D54" w:rsidRDefault="009B7D54" w:rsidP="00DF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D54" w:rsidRPr="004306E6" w:rsidRDefault="00261D97" w:rsidP="00261D9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9B7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</w:t>
      </w:r>
      <w:r w:rsidR="009B7D54" w:rsidRPr="00430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2022.                                                                                             </w:t>
      </w:r>
      <w:r w:rsidR="00E85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</w:t>
      </w:r>
      <w:r w:rsidR="00E85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7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B7D54" w:rsidRPr="00430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</w:t>
      </w:r>
    </w:p>
    <w:p w:rsidR="009B7D54" w:rsidRPr="00253637" w:rsidRDefault="009B7D54" w:rsidP="0026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D54">
        <w:rPr>
          <w:lang w:eastAsia="ru-RU"/>
        </w:rPr>
        <w:br/>
      </w:r>
      <w:r w:rsidRPr="00253637">
        <w:rPr>
          <w:rFonts w:ascii="Times New Roman" w:hAnsi="Times New Roman" w:cs="Times New Roman"/>
          <w:sz w:val="24"/>
          <w:szCs w:val="24"/>
        </w:rPr>
        <w:t>"О проведении эвакуационных мероприятий</w:t>
      </w:r>
    </w:p>
    <w:p w:rsidR="009B7D54" w:rsidRPr="00253637" w:rsidRDefault="009B7D54" w:rsidP="0026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в чрезвычайных ситуациях"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54" w:rsidRPr="00253637" w:rsidRDefault="009B7D54" w:rsidP="002536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hyperlink r:id="rId6" w:anchor="/document/10107960/entry/11022" w:history="1">
        <w:r w:rsidRPr="009B7D5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б пункта 2 статьи 11</w:t>
        </w:r>
      </w:hyperlink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21.12.1994 N 68-ФЗ "О защите населения и территорий от чрезвычайных ситуаций природного и техногенного характера", </w:t>
      </w:r>
      <w:r w:rsidRPr="00253637">
        <w:rPr>
          <w:rFonts w:ascii="Times New Roman" w:hAnsi="Times New Roman" w:cs="Times New Roman"/>
          <w:sz w:val="24"/>
          <w:szCs w:val="24"/>
          <w:lang w:eastAsia="ru-RU"/>
        </w:rPr>
        <w:t>постановлением </w:t>
      </w: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Правительства Российской Федерации от 22 июня 2004 г. N 303 "О порядке эвакуации населения материальных и культурных ценностей в безопасные районы", </w:t>
      </w: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организации защиты населения Ржевского района  при угрозе возникновения чрезвычайных ситуаций природного и техногенного характера,</w:t>
      </w:r>
      <w:r w:rsidRPr="00253637">
        <w:rPr>
          <w:sz w:val="24"/>
          <w:szCs w:val="24"/>
        </w:rPr>
        <w:t xml:space="preserve"> </w:t>
      </w: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руководствуясь Уставом Ржевского района, Администрация Ржевского района Тверской области </w:t>
      </w:r>
    </w:p>
    <w:p w:rsidR="00261D97" w:rsidRDefault="00261D97" w:rsidP="002536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B7D54" w:rsidRDefault="009B7D54" w:rsidP="002536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ПОСТАНОВЛЯЕТ:</w:t>
      </w:r>
    </w:p>
    <w:p w:rsidR="00261D97" w:rsidRPr="00253637" w:rsidRDefault="00261D97" w:rsidP="002536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B7D54" w:rsidRPr="009B7D54" w:rsidRDefault="009B7D54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 </w:t>
      </w:r>
      <w:hyperlink r:id="rId7" w:anchor="/document/74371482/entry/1000" w:history="1">
        <w:r w:rsidRPr="009B7D5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 проведении эвакуационных мероприятий в чрезвычайных ситу</w:t>
      </w: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ациях на терр</w:t>
      </w:r>
      <w:r w:rsidR="00E85911"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итории Ржевского муниципального</w:t>
      </w: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района Тверской области (далее - Положение) (прилагается).</w:t>
      </w:r>
    </w:p>
    <w:p w:rsidR="009B7D54" w:rsidRPr="009B7D54" w:rsidRDefault="009B7D54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Рекомендовать Главам сельских поселений, руководителям предприятий, организаций всех форм собственности принять к руководству Положение, организовать подготовку и принятие правовых актов, касающихся выполнения эвакуационных мероприятий.</w:t>
      </w:r>
    </w:p>
    <w:p w:rsidR="009B7D54" w:rsidRPr="009B7D54" w:rsidRDefault="009B7D54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Председа</w:t>
      </w: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телю Эвакуационной комиссии Ржевского муниципального </w:t>
      </w: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района Тверской области осуществлять методическое руководство при подготовке к выполнению эвакуационных мероприятий в мирное время, координацию и контроль за проведением эвакуационных меропр</w:t>
      </w:r>
      <w:r w:rsidR="00253637"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иятий на территории</w:t>
      </w: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Ржевского </w:t>
      </w:r>
      <w:proofErr w:type="gramStart"/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</w:t>
      </w: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района</w:t>
      </w:r>
      <w:proofErr w:type="gramEnd"/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Тверской области в военное время.</w:t>
      </w:r>
    </w:p>
    <w:p w:rsidR="00E85911" w:rsidRPr="00253637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261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постановление вступает в силу с момента подписания и подлежит размещению на официальном сайте Администрации Ржевского района Тверской области.</w:t>
      </w:r>
    </w:p>
    <w:p w:rsidR="00E85911" w:rsidRPr="00253637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5.Контроль за выполнением настоящего постановления оставляю за собой.</w:t>
      </w:r>
    </w:p>
    <w:p w:rsidR="009B7D54" w:rsidRPr="009B7D54" w:rsidRDefault="009B7D54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3119"/>
      </w:tblGrid>
      <w:tr w:rsidR="009B7D54" w:rsidRPr="009B7D54" w:rsidTr="009B7D54">
        <w:tc>
          <w:tcPr>
            <w:tcW w:w="3300" w:type="pct"/>
            <w:shd w:val="clear" w:color="auto" w:fill="FFFFFF"/>
            <w:vAlign w:val="bottom"/>
            <w:hideMark/>
          </w:tcPr>
          <w:p w:rsidR="009B7D54" w:rsidRPr="009B7D54" w:rsidRDefault="00E85911" w:rsidP="0025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36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2536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Ржевского </w:t>
            </w:r>
            <w:r w:rsidR="009B7D54" w:rsidRPr="009B7D5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="009B7D54" w:rsidRPr="009B7D5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B7D54" w:rsidRPr="009B7D54" w:rsidRDefault="00E85911" w:rsidP="0025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36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2536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Петрушихин</w:t>
            </w:r>
            <w:proofErr w:type="spellEnd"/>
          </w:p>
        </w:tc>
      </w:tr>
    </w:tbl>
    <w:p w:rsidR="009B7D54" w:rsidRPr="009B7D54" w:rsidRDefault="009B7D54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E85911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85911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85911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85911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85911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85911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85911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85911" w:rsidRDefault="00E85911" w:rsidP="0025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53637" w:rsidRPr="00253637" w:rsidRDefault="009B7D54" w:rsidP="00253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Приложение</w:t>
      </w:r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 </w:t>
      </w:r>
      <w:hyperlink r:id="rId8" w:anchor="/document/74371482/entry/0" w:history="1">
        <w:r w:rsidRPr="00253637">
          <w:rPr>
            <w:rStyle w:val="a3"/>
            <w:rFonts w:ascii="Times New Roman" w:hAnsi="Times New Roman" w:cs="Times New Roman"/>
            <w:sz w:val="24"/>
            <w:szCs w:val="24"/>
            <w:u w:val="none"/>
            <w:lang w:eastAsia="ru-RU"/>
          </w:rPr>
          <w:t>постановлению</w:t>
        </w:r>
      </w:hyperlink>
      <w:r w:rsidRPr="009B7D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="00E85911"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Администрации </w:t>
      </w:r>
      <w:r w:rsidR="00253637"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Ржевского</w:t>
      </w:r>
      <w:r w:rsidR="00E85911"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района</w:t>
      </w:r>
    </w:p>
    <w:p w:rsidR="009B7D54" w:rsidRPr="009B7D54" w:rsidRDefault="00253637" w:rsidP="002536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Тверской области</w:t>
      </w:r>
      <w:r w:rsidR="00E85911"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от </w:t>
      </w:r>
      <w:r w:rsidR="00261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E85911" w:rsidRPr="0025363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07.2022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261D9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 278-па</w:t>
      </w:r>
    </w:p>
    <w:p w:rsidR="00E85911" w:rsidRPr="00253637" w:rsidRDefault="009B7D54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637">
        <w:rPr>
          <w:rFonts w:ascii="Times New Roman" w:hAnsi="Times New Roman" w:cs="Times New Roman"/>
          <w:sz w:val="26"/>
          <w:szCs w:val="26"/>
        </w:rPr>
        <w:t>Положение</w:t>
      </w:r>
      <w:r w:rsidRPr="00253637">
        <w:rPr>
          <w:rFonts w:ascii="Times New Roman" w:hAnsi="Times New Roman" w:cs="Times New Roman"/>
          <w:sz w:val="26"/>
          <w:szCs w:val="26"/>
        </w:rPr>
        <w:br/>
        <w:t>о проведении эвакуационных мероприятий</w:t>
      </w:r>
    </w:p>
    <w:p w:rsidR="00E85911" w:rsidRPr="00253637" w:rsidRDefault="009B7D54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3637">
        <w:rPr>
          <w:rFonts w:ascii="Times New Roman" w:hAnsi="Times New Roman" w:cs="Times New Roman"/>
          <w:sz w:val="26"/>
          <w:szCs w:val="26"/>
        </w:rPr>
        <w:t>в чрезвычайных ситуациях</w:t>
      </w:r>
      <w:r w:rsidR="00E85911" w:rsidRPr="00253637">
        <w:rPr>
          <w:rFonts w:ascii="Times New Roman" w:hAnsi="Times New Roman" w:cs="Times New Roman"/>
          <w:sz w:val="26"/>
          <w:szCs w:val="26"/>
          <w:lang w:eastAsia="ru-RU"/>
        </w:rPr>
        <w:t> на территории</w:t>
      </w:r>
    </w:p>
    <w:p w:rsidR="009B7D54" w:rsidRPr="009B7D54" w:rsidRDefault="00E85911" w:rsidP="002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5363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Ржевского муниципального</w:t>
      </w:r>
      <w:r w:rsidR="009B7D54" w:rsidRPr="009B7D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района Тверской области</w:t>
      </w:r>
    </w:p>
    <w:p w:rsidR="00E85911" w:rsidRPr="00253637" w:rsidRDefault="00E85911" w:rsidP="002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9B7D54" w:rsidRPr="00253637" w:rsidRDefault="009B7D54" w:rsidP="0025363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5363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Общие положения</w:t>
      </w:r>
    </w:p>
    <w:p w:rsidR="00253637" w:rsidRPr="00253637" w:rsidRDefault="00253637" w:rsidP="0025363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 </w:t>
      </w:r>
      <w:hyperlink r:id="rId9" w:anchor="/document/10107960/entry/0" w:history="1">
        <w:r w:rsidRPr="00253637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53637">
        <w:rPr>
          <w:rFonts w:ascii="Times New Roman" w:hAnsi="Times New Roman" w:cs="Times New Roman"/>
          <w:sz w:val="24"/>
          <w:szCs w:val="24"/>
        </w:rPr>
        <w:t> от 21.12.1994 N 68-ФЗ "О защите населения и территорий от чрезвычайных ситуаций природного и техногенного характера", </w:t>
      </w:r>
      <w:hyperlink r:id="rId10" w:anchor="/document/186620/entry/0" w:history="1">
        <w:r w:rsidRPr="00253637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53637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30.12.2003 N 794 "О Единой государственной системе предупреждения и ликвидации чрезвычайных ситуаций", постановлением Правительства Российской Федерации от 22 июня 2004 г. N 303 "О порядке эвакуации населения материальных и культурных ценностей в безопасные районы", и определяет основные задачи, порядок планирования, организации и обеспечение эвакуационных мероприятий при возникновении чрезвычайных ситуаций (далее - </w:t>
      </w:r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r w:rsidR="00E85911" w:rsidRPr="00253637">
        <w:rPr>
          <w:rFonts w:ascii="Times New Roman" w:hAnsi="Times New Roman" w:cs="Times New Roman"/>
          <w:sz w:val="24"/>
          <w:szCs w:val="24"/>
        </w:rPr>
        <w:t>Ржевского муниципального района Тверской области</w:t>
      </w:r>
      <w:r w:rsidRPr="00253637">
        <w:rPr>
          <w:rFonts w:ascii="Times New Roman" w:hAnsi="Times New Roman" w:cs="Times New Roman"/>
          <w:sz w:val="24"/>
          <w:szCs w:val="24"/>
        </w:rPr>
        <w:t>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1.2. Эвакуационные мероприятия включают в себя следующие понятия: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эвакуация населения, материальных и культурных ценностей -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безопасный район -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размещения и хранения материальных и культурных ценностей;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жизнеобеспечение населения в </w:t>
      </w:r>
      <w:proofErr w:type="gramStart"/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 -</w:t>
      </w:r>
      <w:proofErr w:type="gramEnd"/>
      <w:r w:rsidRPr="00253637">
        <w:rPr>
          <w:rFonts w:ascii="Times New Roman" w:hAnsi="Times New Roman" w:cs="Times New Roman"/>
          <w:sz w:val="24"/>
          <w:szCs w:val="24"/>
        </w:rPr>
        <w:t xml:space="preserve"> совокупность взаимоувязанных по времени, ресурсам и месту проведения мероприятий, направленных на создание и поддержание условий, минимально необходимых для сохранения жизни и здоровья людей в зонах </w:t>
      </w:r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, на маршрутах эвакуации и в местах размещения эвакуированного населения по нормам и нормативам для условий </w:t>
      </w:r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, разработанным и утвержденным в установленном порядке.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1.3. Эвакуация населения, материальных и культурных ценностей организуется, планируется и осуществляется по производственно-территориальному принципу, который предполагает вывоз (вывод) из зон </w:t>
      </w:r>
      <w:proofErr w:type="gramStart"/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 рабочих</w:t>
      </w:r>
      <w:proofErr w:type="gramEnd"/>
      <w:r w:rsidRPr="00253637">
        <w:rPr>
          <w:rFonts w:ascii="Times New Roman" w:hAnsi="Times New Roman" w:cs="Times New Roman"/>
          <w:sz w:val="24"/>
          <w:szCs w:val="24"/>
        </w:rPr>
        <w:t>, служащих, студентов и учащихся, материальных и культурных ценностей по предприятиям, организациям, учреждениям и учебным заведениям, а эвакуацию остального населения - по месту жительства через жилищно-эксплуатационные органы.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В определенных случаях (ночное время суток, выходные и праздничные дни) эвакуация населения осуществляется по территориальному признаку непосредственно из мест нахождения населения на момент объявления эвакуации.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1.4. К материальным ценностям, подлежащим эвакуации в безопасные районы из зон возможных опасностей, относятся государственные, производственные и научные ценности, 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организаций, 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населения, сельскохозяйственные </w:t>
      </w:r>
      <w:r w:rsidRPr="00253637">
        <w:rPr>
          <w:rFonts w:ascii="Times New Roman" w:hAnsi="Times New Roman" w:cs="Times New Roman"/>
          <w:sz w:val="24"/>
          <w:szCs w:val="24"/>
        </w:rPr>
        <w:lastRenderedPageBreak/>
        <w:t>животные, запасы зерновых культур, семенные и фуражные запасы, а также запасы материальных средств для обеспечения проведения аварийно-спасательных и других неотложных работ.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1.5. К культурным ценностям, подлежащим эвакуации, относятся культурные ценности мирового значения, российский страховой фонд документов библиотечных фондов, культурные ценности федерального (общероссийского) значения, электронные информационные ресурсы на жестких носителях и культурные ценности, имеющие исключительное значение для культуры народов Российской Федерации. Эвакуация материальных и культурных ценностей осуществляется организациями, в чьем ведении находятся данные ценности.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1.6. К основным видам жизнеобеспечения населения в </w:t>
      </w:r>
      <w:proofErr w:type="gramStart"/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 относятся</w:t>
      </w:r>
      <w:proofErr w:type="gramEnd"/>
      <w:r w:rsidRPr="00253637">
        <w:rPr>
          <w:rFonts w:ascii="Times New Roman" w:hAnsi="Times New Roman" w:cs="Times New Roman"/>
          <w:sz w:val="24"/>
          <w:szCs w:val="24"/>
        </w:rPr>
        <w:t xml:space="preserve"> медицинское обеспечение, обеспечение жильем, продуктами питания, водой, предметами первой необходимости, коммунально-бытовыми услугами, охрана общественного порядка, противопожарное, транспортное, инженерное материально-техническое, психологическое и информационное обеспечение.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1.7. Для размещения эвакуируемого населения в безопасных районах могут развертываться пункты временного размещения (далее - ПВР), способные вместить необходимое количество эвакуированных и обеспечить их первоочередное жизнеобеспечение на период от нескольких часов до нескольких суток. Для временного размещения эвакуируемого населения используются служебно-бытовые помещения, клубы, пансионаты, лечебно-оздоровительные учреждения, туристические базы, дома отдыха, санатории, а также центры временного размещения и другие соответствующие помещения. Исходя из возможной обста</w:t>
      </w:r>
      <w:r w:rsidR="00E85911" w:rsidRPr="00253637">
        <w:rPr>
          <w:rFonts w:ascii="Times New Roman" w:hAnsi="Times New Roman" w:cs="Times New Roman"/>
          <w:sz w:val="24"/>
          <w:szCs w:val="24"/>
        </w:rPr>
        <w:t xml:space="preserve">новки на территории Ржевского </w:t>
      </w:r>
      <w:r w:rsidR="00B86BFB" w:rsidRPr="002536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3637">
        <w:rPr>
          <w:rFonts w:ascii="Times New Roman" w:hAnsi="Times New Roman" w:cs="Times New Roman"/>
          <w:sz w:val="24"/>
          <w:szCs w:val="24"/>
        </w:rPr>
        <w:t>района</w:t>
      </w:r>
      <w:r w:rsidR="00E85911" w:rsidRPr="0025363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253637">
        <w:rPr>
          <w:rFonts w:ascii="Times New Roman" w:hAnsi="Times New Roman" w:cs="Times New Roman"/>
          <w:sz w:val="24"/>
          <w:szCs w:val="24"/>
        </w:rPr>
        <w:t>, заблаговременно подбираются места для временного размещения и расселения населения, размещения и хранения материальных и культурных ценностей.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Перечень Пунктов временного размещения пострадавшего населения, эвакуируемого при угрозе или возникновении чрезвычайной ситуации природного и техногенного характера расположенных на территории </w:t>
      </w:r>
      <w:r w:rsidR="00E85911" w:rsidRPr="00253637">
        <w:rPr>
          <w:rFonts w:ascii="Times New Roman" w:hAnsi="Times New Roman" w:cs="Times New Roman"/>
          <w:sz w:val="24"/>
          <w:szCs w:val="24"/>
        </w:rPr>
        <w:t>Ржевского муниципального района Тверской области</w:t>
      </w:r>
      <w:r w:rsidRPr="00253637"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</w:t>
      </w:r>
      <w:r w:rsidR="00B86BFB" w:rsidRPr="00253637">
        <w:rPr>
          <w:rFonts w:ascii="Times New Roman" w:hAnsi="Times New Roman" w:cs="Times New Roman"/>
          <w:sz w:val="24"/>
          <w:szCs w:val="24"/>
        </w:rPr>
        <w:t>Ржевского</w:t>
      </w:r>
      <w:r w:rsidR="00E85911" w:rsidRPr="00253637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="00A90782">
        <w:rPr>
          <w:rFonts w:ascii="Times New Roman" w:hAnsi="Times New Roman" w:cs="Times New Roman"/>
          <w:sz w:val="24"/>
          <w:szCs w:val="24"/>
        </w:rPr>
        <w:t xml:space="preserve"> от 12.03.2018 №92-па</w:t>
      </w:r>
      <w:r w:rsidR="00B86BFB" w:rsidRPr="00253637">
        <w:rPr>
          <w:rFonts w:ascii="Times New Roman" w:hAnsi="Times New Roman" w:cs="Times New Roman"/>
          <w:sz w:val="24"/>
          <w:szCs w:val="24"/>
        </w:rPr>
        <w:t xml:space="preserve"> «</w:t>
      </w:r>
      <w:r w:rsidRPr="00253637">
        <w:rPr>
          <w:rFonts w:ascii="Times New Roman" w:hAnsi="Times New Roman" w:cs="Times New Roman"/>
          <w:sz w:val="24"/>
          <w:szCs w:val="24"/>
        </w:rPr>
        <w:t>О</w:t>
      </w:r>
      <w:r w:rsidR="00B86BFB" w:rsidRPr="00253637">
        <w:rPr>
          <w:rFonts w:ascii="Times New Roman" w:hAnsi="Times New Roman" w:cs="Times New Roman"/>
          <w:sz w:val="24"/>
          <w:szCs w:val="24"/>
        </w:rPr>
        <w:t xml:space="preserve"> создании пунктов временного размещения для пострадавшего населения Ржевского района в чрезвычайных ситуациях»</w:t>
      </w:r>
      <w:r w:rsidRPr="00253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1.8. Проведение эвакуации из зоны </w:t>
      </w:r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в каждом конкретном случае определяется условиями возникновения и развития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, характером и пространственно-временными параметрами воздействия поражающих факторов источника </w:t>
      </w:r>
      <w:proofErr w:type="gramStart"/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3637">
        <w:rPr>
          <w:rFonts w:ascii="Times New Roman" w:hAnsi="Times New Roman" w:cs="Times New Roman"/>
          <w:sz w:val="24"/>
          <w:szCs w:val="24"/>
        </w:rPr>
        <w:t xml:space="preserve"> Вероятными источниками возникновения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 xml:space="preserve">, угрожающих здоровью и жизни людей, осложняющих производственную деятельность на территории </w:t>
      </w:r>
      <w:r w:rsidR="00E85911" w:rsidRPr="00253637">
        <w:rPr>
          <w:rFonts w:ascii="Times New Roman" w:hAnsi="Times New Roman" w:cs="Times New Roman"/>
          <w:sz w:val="24"/>
          <w:szCs w:val="24"/>
        </w:rPr>
        <w:t>Ржевского муниципального района Тверской области</w:t>
      </w:r>
      <w:r w:rsidRPr="00253637">
        <w:rPr>
          <w:rFonts w:ascii="Times New Roman" w:hAnsi="Times New Roman" w:cs="Times New Roman"/>
          <w:sz w:val="24"/>
          <w:szCs w:val="24"/>
        </w:rPr>
        <w:t>, могут быть: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химически опасные объекты экономики, использующие или производящие аварийно-химические опасные вещества (далее - АХОВ);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взрывопожароопасные объекты;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лесные, торфяные и прочие пожары;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аварии или нарушения нормального жизнеобеспечения населения, при которых возникает угроза жизни и здоровью людей.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1.9. В зависимости от времени и сроков проведения вводятся следующие варианты эвакуации: заблаговременная и экстренная. При получении достоверных данных о высокой вероятности возникновения аварии на потенциально опасных объектах или стихийного бедствия проводится заблаговременная эвакуация из зон возможного действия поражающих факторов источника </w:t>
      </w:r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(прогнозируемых зон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). В случае возникновения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 проводится экстренная эвакуация. Вывоз (вывод) населения, материальных и культурных ценностей из зон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 может осуществляться при малом времени упреждения и в условиях воздействия на людей поражающих факторов источника </w:t>
      </w:r>
      <w:proofErr w:type="gramStart"/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lastRenderedPageBreak/>
        <w:t>1.10. Решение на проведение частичной или полной эвакуации в зависимости от масштаба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="00B86BFB" w:rsidRPr="00253637">
        <w:rPr>
          <w:rFonts w:ascii="Times New Roman" w:hAnsi="Times New Roman" w:cs="Times New Roman"/>
          <w:sz w:val="24"/>
          <w:szCs w:val="24"/>
        </w:rPr>
        <w:t> принимается Главой Ржевского</w:t>
      </w:r>
      <w:r w:rsidRPr="00253637">
        <w:rPr>
          <w:rFonts w:ascii="Times New Roman" w:hAnsi="Times New Roman" w:cs="Times New Roman"/>
          <w:sz w:val="24"/>
          <w:szCs w:val="24"/>
        </w:rPr>
        <w:t xml:space="preserve"> района. В случаях, требующих принятия безотлагательного решения, экстренная эвакуация, носящая локальный характер, может осуществляться по указанию (распоряжению) начальника дежурно-диспетчерской службы потенциально опасного объекта.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1.11. Общее руководство эвакуацией населения, материальных и культурных ценностей осуществляется руководителями организаций, эвак</w:t>
      </w:r>
      <w:r w:rsidR="00B86BFB" w:rsidRPr="00253637">
        <w:rPr>
          <w:rFonts w:ascii="Times New Roman" w:hAnsi="Times New Roman" w:cs="Times New Roman"/>
          <w:sz w:val="24"/>
          <w:szCs w:val="24"/>
        </w:rPr>
        <w:t>уационной комиссией Ржевского</w:t>
      </w:r>
      <w:r w:rsidRPr="00253637">
        <w:rPr>
          <w:rFonts w:ascii="Times New Roman" w:hAnsi="Times New Roman" w:cs="Times New Roman"/>
          <w:sz w:val="24"/>
          <w:szCs w:val="24"/>
        </w:rPr>
        <w:t xml:space="preserve"> района. Непосредственная организация и проведение эвакуации возлагается на эвакуационные органы, создаваемые руководителями органов местного самоуправления, руководителями организаций и уполномоченным на решение задач в области гражданской обороны, защиты населения и территорий от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1.12 К эвакуационным органам, создаваемым руководителями органов местного самоуправления, относятся: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- эвакуационная комиссия </w:t>
      </w:r>
      <w:r w:rsidR="00EB2431" w:rsidRPr="00253637">
        <w:rPr>
          <w:rFonts w:ascii="Times New Roman" w:hAnsi="Times New Roman" w:cs="Times New Roman"/>
          <w:sz w:val="24"/>
          <w:szCs w:val="24"/>
        </w:rPr>
        <w:t>Ржевского</w:t>
      </w:r>
      <w:r w:rsidR="00E85911" w:rsidRPr="00253637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253637">
        <w:rPr>
          <w:rFonts w:ascii="Times New Roman" w:hAnsi="Times New Roman" w:cs="Times New Roman"/>
          <w:sz w:val="24"/>
          <w:szCs w:val="24"/>
        </w:rPr>
        <w:t>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- эвакуационные комиссии объектов экономики, расположенных на территории </w:t>
      </w:r>
      <w:r w:rsidR="00E85911" w:rsidRPr="00253637">
        <w:rPr>
          <w:rFonts w:ascii="Times New Roman" w:hAnsi="Times New Roman" w:cs="Times New Roman"/>
          <w:sz w:val="24"/>
          <w:szCs w:val="24"/>
        </w:rPr>
        <w:t>Ржевского муниципального района Тверской области</w:t>
      </w:r>
      <w:r w:rsidRPr="00253637">
        <w:rPr>
          <w:rFonts w:ascii="Times New Roman" w:hAnsi="Times New Roman" w:cs="Times New Roman"/>
          <w:sz w:val="24"/>
          <w:szCs w:val="24"/>
        </w:rPr>
        <w:t>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- приемные эвакуационные пункты, (далее - ПЭП) которые разворачиваются на территории </w:t>
      </w:r>
      <w:r w:rsidR="00E85911" w:rsidRPr="00253637">
        <w:rPr>
          <w:rFonts w:ascii="Times New Roman" w:hAnsi="Times New Roman" w:cs="Times New Roman"/>
          <w:sz w:val="24"/>
          <w:szCs w:val="24"/>
        </w:rPr>
        <w:t>Ржевского муниципального района Тверской области</w:t>
      </w:r>
      <w:r w:rsidRPr="00253637">
        <w:rPr>
          <w:rFonts w:ascii="Times New Roman" w:hAnsi="Times New Roman" w:cs="Times New Roman"/>
          <w:sz w:val="24"/>
          <w:szCs w:val="24"/>
        </w:rPr>
        <w:t xml:space="preserve"> с целью первоочередного приема пострадавшего населения;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- сборные эвакуационные пункты, (далее - СЭП) которые разворачиваются на территории </w:t>
      </w:r>
      <w:r w:rsidR="00E85911" w:rsidRPr="00253637">
        <w:rPr>
          <w:rFonts w:ascii="Times New Roman" w:hAnsi="Times New Roman" w:cs="Times New Roman"/>
          <w:sz w:val="24"/>
          <w:szCs w:val="24"/>
        </w:rPr>
        <w:t>Ржевского муниципального района Тверской области</w:t>
      </w:r>
      <w:r w:rsidRPr="00253637">
        <w:rPr>
          <w:rFonts w:ascii="Times New Roman" w:hAnsi="Times New Roman" w:cs="Times New Roman"/>
          <w:sz w:val="24"/>
          <w:szCs w:val="24"/>
        </w:rPr>
        <w:t xml:space="preserve"> с целью приема пострадавшего населения из ПЭП и его дальнейшего рассредоточения или размещения;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1.12.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1.13. Способы эвакуации и сроки ее проведения определяются в зависимости от масштабов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, численности населения, наличия материальных и культурных ценностей в зоне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, наличия транспорта и местных условий. Основным способом эвакуации является вывоз населения, материальных и культурных ценностей всеми видами транспорта с использованием автомобильного транспорта общего пользования, ведомственного и транспорта организаций, осуществляющих производственную деятельность в зоне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, допускается использование личного транспорта граждан, проживающих в зоне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. Вывод населения пешим порядком планируется на некоторых этапах экстренной эвакуации. Эвакуация материальных и культурных ценностей в безопасные районы осуществляется транспортными средствами организаций, в ведении которых находятся данные материальные и культурные ценности.</w:t>
      </w:r>
    </w:p>
    <w:p w:rsidR="00B86BFB" w:rsidRPr="00253637" w:rsidRDefault="00B86BFB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BFB" w:rsidRPr="00253637" w:rsidRDefault="009B7D54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637">
        <w:rPr>
          <w:rFonts w:ascii="Times New Roman" w:hAnsi="Times New Roman" w:cs="Times New Roman"/>
          <w:sz w:val="26"/>
          <w:szCs w:val="26"/>
        </w:rPr>
        <w:t>2. Основы планирования эвакуационных мероприятий</w:t>
      </w:r>
    </w:p>
    <w:p w:rsidR="009B7D54" w:rsidRDefault="009B7D54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637">
        <w:rPr>
          <w:rFonts w:ascii="Times New Roman" w:hAnsi="Times New Roman" w:cs="Times New Roman"/>
          <w:sz w:val="26"/>
          <w:szCs w:val="26"/>
        </w:rPr>
        <w:t>в </w:t>
      </w:r>
      <w:r w:rsidR="00B86BFB" w:rsidRPr="00253637">
        <w:rPr>
          <w:rFonts w:ascii="Times New Roman" w:hAnsi="Times New Roman" w:cs="Times New Roman"/>
          <w:sz w:val="26"/>
          <w:szCs w:val="26"/>
        </w:rPr>
        <w:t>ЧС</w:t>
      </w:r>
      <w:r w:rsidRPr="00253637">
        <w:rPr>
          <w:rFonts w:ascii="Times New Roman" w:hAnsi="Times New Roman" w:cs="Times New Roman"/>
          <w:sz w:val="26"/>
          <w:szCs w:val="26"/>
        </w:rPr>
        <w:t> природного и техногенного характера</w:t>
      </w:r>
      <w:r w:rsidR="00B86BFB" w:rsidRPr="00253637">
        <w:rPr>
          <w:rFonts w:ascii="Times New Roman" w:hAnsi="Times New Roman" w:cs="Times New Roman"/>
          <w:sz w:val="26"/>
          <w:szCs w:val="26"/>
        </w:rPr>
        <w:t>.</w:t>
      </w:r>
    </w:p>
    <w:p w:rsidR="00253637" w:rsidRPr="00253637" w:rsidRDefault="00253637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2.1. Планирование, организация и проведение эвакуации населения, материальных и культурных ценностей, их размещение в безопасных районах непосредственно возлагается на эвакуационные органы совместно с органами, специально уполномоченными на решение задач в области гражданской обороны, защиты населения и территорий от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 xml:space="preserve"> природного и техногенного характера при Администрации </w:t>
      </w:r>
      <w:r w:rsidR="00261D97">
        <w:rPr>
          <w:rFonts w:ascii="Times New Roman" w:hAnsi="Times New Roman" w:cs="Times New Roman"/>
          <w:sz w:val="24"/>
          <w:szCs w:val="24"/>
        </w:rPr>
        <w:t>Ржевского</w:t>
      </w:r>
      <w:r w:rsidR="00E85911" w:rsidRPr="00253637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253637">
        <w:rPr>
          <w:rFonts w:ascii="Times New Roman" w:hAnsi="Times New Roman" w:cs="Times New Roman"/>
          <w:sz w:val="24"/>
          <w:szCs w:val="24"/>
        </w:rPr>
        <w:t>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2.2. Планы эвакуации населения, материальных и культурных ценностей оформляются в виде разделов планов действий по предупреждению и ликвидации последствий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 в мирное время на муниципальном и объектовом уровнях. Эвакуационные мероприятия планируются и готовятся в повседневной деятельности и осуществляются при возникновении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В безопасных районах эвакуационные комиссии разрабатывают планы приема, размещения и первоочередного жизнеобеспечения эвакуируемого населения.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lastRenderedPageBreak/>
        <w:t>2.3. Планы эвакуации населения, материальных и культурных ценностей (приема, размещения эвакуируемого населения, материальных и культурных ценностей) отрабатываются текстуально и графически в виде схем, графиков, расчетов, приложений на картах и пояснительной запиской к плану эвакуации.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2.4. Основной задачей эвакуационных комиссий при планировании </w:t>
      </w:r>
      <w:proofErr w:type="spellStart"/>
      <w:r w:rsidRPr="00253637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253637">
        <w:rPr>
          <w:rFonts w:ascii="Times New Roman" w:hAnsi="Times New Roman" w:cs="Times New Roman"/>
          <w:sz w:val="24"/>
          <w:szCs w:val="24"/>
        </w:rPr>
        <w:t xml:space="preserve"> является сбор и подготовка необходимых исходных данных, выбор и рекогносцировка безопасных районов, размещение эвакуируемого населения, материальных и культурных ценностей.</w:t>
      </w:r>
    </w:p>
    <w:p w:rsidR="00B86BFB" w:rsidRPr="00253637" w:rsidRDefault="00B86BFB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54" w:rsidRPr="00253637" w:rsidRDefault="009B7D54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637">
        <w:rPr>
          <w:rFonts w:ascii="Times New Roman" w:hAnsi="Times New Roman" w:cs="Times New Roman"/>
          <w:sz w:val="26"/>
          <w:szCs w:val="26"/>
        </w:rPr>
        <w:t>3. Организация проведения эвакуационных мероприятий</w:t>
      </w:r>
    </w:p>
    <w:p w:rsidR="00B86BFB" w:rsidRPr="00253637" w:rsidRDefault="00B86BFB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31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3.1. Проведение эвакуации населения, материальных и культурных ценностей возлагается на эвакуационную комиссию </w:t>
      </w:r>
      <w:r w:rsidR="00EB2431" w:rsidRPr="00253637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253637">
        <w:rPr>
          <w:rFonts w:ascii="Times New Roman" w:hAnsi="Times New Roman" w:cs="Times New Roman"/>
          <w:sz w:val="24"/>
          <w:szCs w:val="24"/>
        </w:rPr>
        <w:t>, от</w:t>
      </w:r>
      <w:r w:rsidR="00253637">
        <w:rPr>
          <w:rFonts w:ascii="Times New Roman" w:hAnsi="Times New Roman" w:cs="Times New Roman"/>
          <w:sz w:val="24"/>
          <w:szCs w:val="24"/>
        </w:rPr>
        <w:t xml:space="preserve">дел по делам ГО и </w:t>
      </w:r>
      <w:proofErr w:type="gramStart"/>
      <w:r w:rsidR="00253637">
        <w:rPr>
          <w:rFonts w:ascii="Times New Roman" w:hAnsi="Times New Roman" w:cs="Times New Roman"/>
          <w:sz w:val="24"/>
          <w:szCs w:val="24"/>
        </w:rPr>
        <w:t>ЧС</w:t>
      </w:r>
      <w:proofErr w:type="gramEnd"/>
      <w:r w:rsidRPr="00253637">
        <w:rPr>
          <w:rFonts w:ascii="Times New Roman" w:hAnsi="Times New Roman" w:cs="Times New Roman"/>
          <w:sz w:val="24"/>
          <w:szCs w:val="24"/>
        </w:rPr>
        <w:t xml:space="preserve"> и </w:t>
      </w:r>
      <w:r w:rsidR="00EB2431" w:rsidRPr="00253637">
        <w:rPr>
          <w:rFonts w:ascii="Times New Roman" w:hAnsi="Times New Roman" w:cs="Times New Roman"/>
          <w:sz w:val="24"/>
          <w:szCs w:val="24"/>
        </w:rPr>
        <w:t>мобилизационной подготовки Администрации Ржевского района.</w:t>
      </w:r>
    </w:p>
    <w:p w:rsidR="009B7D54" w:rsidRPr="00253637" w:rsidRDefault="00EB2431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 </w:t>
      </w:r>
      <w:r w:rsidR="009B7D54" w:rsidRPr="00253637">
        <w:rPr>
          <w:rFonts w:ascii="Times New Roman" w:hAnsi="Times New Roman" w:cs="Times New Roman"/>
          <w:sz w:val="24"/>
          <w:szCs w:val="24"/>
        </w:rPr>
        <w:t>3.2. В зависимости от обстановки устанавливаются три режима функционирования эвакуационных органов: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режим повседневной деятельности - функционирование при нормальной производственно-промышленной, химической, радиационной, биологической (бактериологической), гидрометеорологической обстановке;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режим повышенной готовности - функционирование при ухудшении производственно-промышленной, химической, радиационной, биологической (бактериологической), гидрометеорологической обстановки, при получении прогноза о возможности возникновения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режим чрезвычайной ситуации - функционирование при возникновении и ликвидации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3.3. Решение о введении режимов функционирования эвакуационных органов и проведении эвакуации населения, материальных и культурных ценностей принимает Глава </w:t>
      </w:r>
      <w:r w:rsidR="00EB2431" w:rsidRPr="00253637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Pr="00253637">
        <w:rPr>
          <w:rFonts w:ascii="Times New Roman" w:hAnsi="Times New Roman" w:cs="Times New Roman"/>
          <w:sz w:val="24"/>
          <w:szCs w:val="24"/>
        </w:rPr>
        <w:t>района, руководители организаций.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3.4. Основные мероприятия в режимах функционирования эвакуационных органов.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разработка планов эвакуации, приема, размещения и первоочередного жизнеобеспечения населения в безопасных районах;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учет населения, материальных и культурных ценностей, попадающих в опасные зоны при возникновении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определение маршрутов эвакуации;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планирование и уточнение вопросов транспортного обеспечения эвакуации населения, материальных и культурных ценностей;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организация взаимодействия с органами военного командования по использованию транспортных средств и коммуникаций;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подготовка эвакуационных органов к выполнению задач по предназначению.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В режиме повышенной готовности: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приведение в готовность эвакуационных комиссий;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уточнение категорий и численности эвакуируемого населения, количества материальных и культурных ценностей;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уточнение порядка проведения эвакуации населения, материальных и культурных ценностей;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подготовка к развертыванию пунктов временного размещения эвакуируемого населения и мест размещения материальных и культурных ценностей;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подготовка транспортных средств к перевозкам людей;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lastRenderedPageBreak/>
        <w:t>- контроль подготовки к эвакуации населения, материальных и культурных ценностей, пунктов посадки и высадки населения, погрузки (разгрузки) материальных и культурных ценностей, пунктов временного проживания;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уточнение с взаимодействующими эвакуационными комиссиями планов приема, размещения и обеспечения жизнедеятельности населения в безопасных районах (местах).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В режиме чрезвычайной ситуации: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контроль за работой администрации пунктов временного размещения, служб, обеспечивающих эвакуацию населения, материальных и культурных ценностей;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информирование населения об обстановке в местах размещения эвакуируемого населения;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контроль за подачей транспорта транспортными организациями на пункты посадки населения, погрузки материальных средств; контроль за ходом и проведением эвакуации населения, материальных и культурных ценностей; поддержание устойчивой связи с пунктами временного размещения и транспортными службами;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организация работы по жизнеобеспечению населения, оставшегося без крова.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3.5. При получении достоверного прогноза возникновения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 организуются и проводятся подготовительные мероприятия, цель которых заключается в создании благоприятных условий для организованного вывоза или вывода населения, материальных и культурных ценностей из зоны </w:t>
      </w:r>
      <w:r w:rsidR="00A90782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Подготовительные мероприятия вк</w:t>
      </w:r>
      <w:bookmarkStart w:id="0" w:name="_GoBack"/>
      <w:bookmarkEnd w:id="0"/>
      <w:r w:rsidRPr="00253637">
        <w:rPr>
          <w:rFonts w:ascii="Times New Roman" w:hAnsi="Times New Roman" w:cs="Times New Roman"/>
          <w:sz w:val="24"/>
          <w:szCs w:val="24"/>
        </w:rPr>
        <w:t>лючают: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приведение в готовность эвакуационных комиссий, администраций пунктов временного размещения и уточнение порядка их работы;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- уточнение численности населения, подлежащего эвакуации пешим порядком и транспортом, объема его потребностей в продукции (услугах) первоочередного жизнеобеспечения, </w:t>
      </w:r>
      <w:proofErr w:type="gramStart"/>
      <w:r w:rsidRPr="00253637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253637">
        <w:rPr>
          <w:rFonts w:ascii="Times New Roman" w:hAnsi="Times New Roman" w:cs="Times New Roman"/>
          <w:sz w:val="24"/>
          <w:szCs w:val="24"/>
        </w:rPr>
        <w:t xml:space="preserve"> вывозимых материальных и культурных ценностей;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уточнение количества предприятий, объектов систем жизнеобеспечения, которые могут оказаться в зоне </w:t>
      </w:r>
      <w:proofErr w:type="gramStart"/>
      <w:r w:rsidR="00B86BFB" w:rsidRPr="00253637">
        <w:rPr>
          <w:rFonts w:ascii="Times New Roman" w:hAnsi="Times New Roman" w:cs="Times New Roman"/>
          <w:sz w:val="24"/>
          <w:szCs w:val="24"/>
        </w:rPr>
        <w:t xml:space="preserve">ЧС </w:t>
      </w:r>
      <w:r w:rsidRPr="00253637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Pr="00253637">
        <w:rPr>
          <w:rFonts w:ascii="Times New Roman" w:hAnsi="Times New Roman" w:cs="Times New Roman"/>
          <w:sz w:val="24"/>
          <w:szCs w:val="24"/>
        </w:rPr>
        <w:t xml:space="preserve"> прекратить свою деятельность;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распределение транспортных средств;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подготовка маршрутов эвакуации; подготовка к развертыванию эвакуационных органов, пунктов временного размещения населения, пунктов посадки и высадки, погрузки и разгрузки;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проверка готовности систем оповещения и связи;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приведение в готовность имеющихся защитных сооружений.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3.6. При получении сигнала (распоряжения) на проведение эвакуации населения, материальных и культурных ценностей осуществляются следующие мероприятия: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оповещение председателей эвакуационных комиссий и населения о начале и порядке проведения эвакуации;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развертывание и приведение в готовность эвакуационных органов, пунктов временного размещения и проживания населения, мест (помещений) для размещения материальных и культурных ценностей;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сбор и подготовка к отправке в безопасные районы населения, подлежащего эвакуации;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подача транспортных средств к пунктам посадки населения, погрузки материальных и культурных ценностей;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прием и размещение эвакуируемого населения в безопасных районах, заблаговременно подготовленных по первоочередным видам жизнеобеспечения, размещение материальных и культурных ценностей.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3.7. В случае аварии на химически опасном объекте проводится экстренный вывоз (вывод) населения, материальных и культурных ценностей, попадающих в зону поражения, за границы распространения облака активных химически опасных веществ (далее - АХОВ). Экстренная эвакуация населения, материальных и культурных ценностей из зоны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 в этих случаях осуществляется без развертывания сборных эвакуационных пунктов. Их задачи возлагаются на оперативные группы администраций сборных эвакопунктов, закрепленных за соответствующими административно-территориальными единицами.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lastRenderedPageBreak/>
        <w:t>3.8. Задачи оперативных групп: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оповещение, сбор, учет и организация посадки населения, погрузки материальных и культурных ценностей на транспорт;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распределение населения по транспортным средствам, формирование эвакуационных колонн (эшелонов) и сопровождение их по маршрутам эвакуации;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осуществление контроля за ходом проведения эвакуации и информирование эвакуационных комиссий;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организация и поддержание общественного порядка в зоне их ответственности.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3.9. Население, проживающее в непосредственной близости от химически опасного объекта, ввиду быстрого распространения зараженного облака, как правило, не выводится из опасной зоны, а укрывается в жилых (производственных) зданиях и сооружениях, с проведением герметизации помещений и использованием средств индивидуальной защиты органов дыхания, на верхних или нижних этажах (в зависимости от характера распространения АХОВ).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Возможный экстренный вывод (вывоз) населения планируется заблаговременно по данным предварительного прогноза и производится из тех жилых домов и помещений организаций, которые находятся в зоне возможного заражения.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Временное размещение эвакуируемого населения производится в пунктах временного размещения (ПВР). Транспортное обеспечение и временное размещение эвакуируемого населения в этих случаях может осуществляться и проводиться в оперативном порядке.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3.10. При аварии на транспорте, перевозящем АХОВ, вывод (вывоз) населения из зоны заражения и временное его размещение производится в зависимости от реально складывающейся обстановки. Регистрация эвакуированных производится непосредственно в местах (пунктах) размещения.</w:t>
      </w:r>
    </w:p>
    <w:p w:rsidR="009B7D54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3.11. Эвакуация населения, материальных и культурных ценностей из зон возможного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явления.</w:t>
      </w:r>
    </w:p>
    <w:p w:rsidR="00253637" w:rsidRPr="00253637" w:rsidRDefault="00253637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54" w:rsidRPr="00253637" w:rsidRDefault="009B7D54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637">
        <w:rPr>
          <w:rFonts w:ascii="Times New Roman" w:hAnsi="Times New Roman" w:cs="Times New Roman"/>
          <w:sz w:val="26"/>
          <w:szCs w:val="26"/>
        </w:rPr>
        <w:t>4. Обеспечение эвакуационных мероприятий</w:t>
      </w:r>
    </w:p>
    <w:p w:rsidR="00253637" w:rsidRPr="00253637" w:rsidRDefault="00253637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4.1. 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материально-техническому, связи и оповещения, разведке: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4.1.1. транспортное обеспечение -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 Проведение эвакуации населения, материальных и культурных ценностей требует наличия парка транспортных средств, возможности их привлечения к осуществлению эвакуационных мероприятий (в том числе и транспорта, находящегося в личном пользовании), максимального использования транспортных коммуникаций.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Работа общественного транспорта в ходе эвакуации населения предполагает различные варианты его использования: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доставка населения от мест жительства к ПВР;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вывоз эвакуируемого населения из зоны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 в безопасные районы.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формирования: автомобильные колонны, автосанитарные отряды, группы транспорта, находящегося в личном пользовании граждан.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Автомобильные колонны формируются на основе автотранспортных предприятий общего пользования и автотранспорта других организаций. Владельцы транспорта личного </w:t>
      </w:r>
      <w:r w:rsidRPr="00253637">
        <w:rPr>
          <w:rFonts w:ascii="Times New Roman" w:hAnsi="Times New Roman" w:cs="Times New Roman"/>
          <w:sz w:val="24"/>
          <w:szCs w:val="24"/>
        </w:rPr>
        <w:lastRenderedPageBreak/>
        <w:t>пользования объединяются в группы (отряды) на основе добровольного согласия. Транспортные средства личного пользования заблаговременно регистрируются, учитываются и сводятся в самостоятельные колонны, которые формируются органами Государственной инспекции безопасности дорожного движения по месту их регистрации. С владельцами личного транспорта заключается соглашение-обязательство на их участие в эвакуационных мероприятиях, материальное обеспечение и возмещение расходов. Эвакуационные перевозки железнодорожным транспортом осуществляются поездами пригородного и местного сообщений;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4.1.2. медицинское обеспечение -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При проведении эвакуации осуществляются следующие мероприятия: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развертывание медицинских пунктов в местах временного размещения и проживания, пунктах посадки и высадки, организация дежурства на них медицинского персонала;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организация обслуживания нетранспортабельных больных; контроль за санитарным состоянием мест временного размещения и длительного проживания эвакуированного населения;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непрерывное наблюдение за противоэпидемической обстановкой, выявление инфекционных больных;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снабжение медицинских пунктов и формирований здравоохранения, привлекаемых к обеспечению эвакуируемого населения, медицинским имуществом.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Медицинское обеспечение организуется по территориально-производственному принципу.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За своевременность развертывания медицинских пунктов, их оснащение медицинским имуществом, качество медицинского обслуживания эвакуируемого населения ответственность несут руководители конкретных лечебно-профилактических учреждений в соответствии с разработанными планами медицинского обеспечения;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4.1.3. Охрана общественного порядка и обеспечение безопасности дорожного движения осуществляется органами внутренних дел и включает следующие мероприятия: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осуществление пропускного режима (блокирование автомагистралей и пешеходных путей);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- проведение выборочного контроля технического состояния транспортных средств, предназначенных для </w:t>
      </w:r>
      <w:proofErr w:type="spellStart"/>
      <w:r w:rsidRPr="00253637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253637">
        <w:rPr>
          <w:rFonts w:ascii="Times New Roman" w:hAnsi="Times New Roman" w:cs="Times New Roman"/>
          <w:sz w:val="24"/>
          <w:szCs w:val="24"/>
        </w:rPr>
        <w:t>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оказание содействия в мобилизации транзитного транспорта в целях вывоза людей, материальных и культурных ценностей из зон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- охрана порядка и обеспечение безопасности на эвакуационных объектах, маршрутах эвакуации, в местах размещения </w:t>
      </w:r>
      <w:proofErr w:type="spellStart"/>
      <w:r w:rsidRPr="00253637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253637">
        <w:rPr>
          <w:rFonts w:ascii="Times New Roman" w:hAnsi="Times New Roman" w:cs="Times New Roman"/>
          <w:sz w:val="24"/>
          <w:szCs w:val="24"/>
        </w:rPr>
        <w:t>, предупреждение паники и дезинформационных слухов; охрана объектов на этот период;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регулирование дорожного движения на внутригородских и загородных маршрутах эвакуации;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сопровождение автоколонн с эвакуированным населением, материальными и культурными ценностями;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обеспечение режима допуска транспорта в зону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борьба с преступностью на маршрутах эвакуации и в местах размещения;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- регистрация эвакуированного населения и ведение адресно-справочной работы (создание банка данных о нахождении граждан, эвакуированных из зоны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);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4.1.4. инженерное обеспечение - создание необходимых условий для эвакуации населения, материальных и культурных ценностей из зон </w:t>
      </w:r>
      <w:r w:rsidR="00261D97">
        <w:rPr>
          <w:rFonts w:ascii="Times New Roman" w:hAnsi="Times New Roman" w:cs="Times New Roman"/>
          <w:sz w:val="24"/>
          <w:szCs w:val="24"/>
        </w:rPr>
        <w:t>ЧС</w:t>
      </w:r>
      <w:r w:rsidRPr="00253637">
        <w:rPr>
          <w:rFonts w:ascii="Times New Roman" w:hAnsi="Times New Roman" w:cs="Times New Roman"/>
          <w:sz w:val="24"/>
          <w:szCs w:val="24"/>
        </w:rPr>
        <w:t> путем обустройства объектов инженерной инфраструктуры в местах сбора и районах размещения.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 xml:space="preserve">4.1.5. материально-техническое обеспечение - техническое обслуживание и ремонт транспортных средств, снабжение горюче-смазочными материалами, запасными частями, </w:t>
      </w:r>
      <w:r w:rsidRPr="00253637">
        <w:rPr>
          <w:rFonts w:ascii="Times New Roman" w:hAnsi="Times New Roman" w:cs="Times New Roman"/>
          <w:sz w:val="24"/>
          <w:szCs w:val="24"/>
        </w:rPr>
        <w:lastRenderedPageBreak/>
        <w:t>водой, продуктами питания, предметами первой необходимости, обеспечение необходимым имуществом и средствами для оказания коммунально-бытовых услуг.</w:t>
      </w:r>
    </w:p>
    <w:p w:rsidR="009B7D54" w:rsidRPr="00253637" w:rsidRDefault="009B7D54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4.1.6. обеспечение связи и оповещения - оснащение пунктов временного размещения, органов управления эвакуационными мероприятиями стационарными или передвижными средствами связи, организация и осуществление бесперебойной связи и оповещения на всех этапах эвакуации. В целях информирования и инструктирования населения в ходе проведения эвакуационных мероприятий используются средства массовой информации, уличные громкоговорители, транспортные средства, оборудованные громкоговорителями, наглядная информация.</w:t>
      </w:r>
    </w:p>
    <w:p w:rsidR="00EB2431" w:rsidRPr="00253637" w:rsidRDefault="00EB2431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31" w:rsidRPr="00253637" w:rsidRDefault="00EB2431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637">
        <w:rPr>
          <w:rFonts w:ascii="Times New Roman" w:hAnsi="Times New Roman" w:cs="Times New Roman"/>
          <w:sz w:val="26"/>
          <w:szCs w:val="26"/>
        </w:rPr>
        <w:t>5. Финансовое обеспечение эвакуационных мероприятий</w:t>
      </w:r>
    </w:p>
    <w:p w:rsidR="00253637" w:rsidRPr="00253637" w:rsidRDefault="00253637" w:rsidP="00253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31" w:rsidRPr="00253637" w:rsidRDefault="00EB2431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37">
        <w:rPr>
          <w:rFonts w:ascii="Times New Roman" w:hAnsi="Times New Roman" w:cs="Times New Roman"/>
          <w:sz w:val="24"/>
          <w:szCs w:val="24"/>
        </w:rPr>
        <w:t>5.1. Финансовое обеспечение эвакуационных мероприятий в чрезвычайных ситуациях осуществляется за с</w:t>
      </w:r>
      <w:r w:rsidR="00253637" w:rsidRPr="00253637">
        <w:rPr>
          <w:rFonts w:ascii="Times New Roman" w:hAnsi="Times New Roman" w:cs="Times New Roman"/>
          <w:sz w:val="24"/>
          <w:szCs w:val="24"/>
        </w:rPr>
        <w:t>чет средств бюджета б</w:t>
      </w:r>
      <w:r w:rsidR="00253637">
        <w:rPr>
          <w:rFonts w:ascii="Times New Roman" w:hAnsi="Times New Roman" w:cs="Times New Roman"/>
          <w:sz w:val="24"/>
          <w:szCs w:val="24"/>
        </w:rPr>
        <w:t>юджете Ржевского муниципального</w:t>
      </w:r>
      <w:r w:rsidR="00253637" w:rsidRPr="00253637">
        <w:rPr>
          <w:rFonts w:ascii="Times New Roman" w:hAnsi="Times New Roman" w:cs="Times New Roman"/>
          <w:sz w:val="24"/>
          <w:szCs w:val="24"/>
        </w:rPr>
        <w:t xml:space="preserve"> района Тверской области   </w:t>
      </w:r>
      <w:r w:rsidRPr="00253637">
        <w:rPr>
          <w:rFonts w:ascii="Times New Roman" w:hAnsi="Times New Roman" w:cs="Times New Roman"/>
          <w:sz w:val="24"/>
          <w:szCs w:val="24"/>
        </w:rPr>
        <w:t xml:space="preserve"> и собственников (пользователей) имущества в соответствии с законодательством Российской Федерации, предприятий (организаций) всех форм собственности за счет собственных средств.</w:t>
      </w:r>
    </w:p>
    <w:sectPr w:rsidR="00EB2431" w:rsidRPr="00253637" w:rsidSect="00253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07DF"/>
    <w:multiLevelType w:val="hybridMultilevel"/>
    <w:tmpl w:val="CD44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B"/>
    <w:rsid w:val="00033047"/>
    <w:rsid w:val="00253637"/>
    <w:rsid w:val="00261D97"/>
    <w:rsid w:val="007B3B0B"/>
    <w:rsid w:val="00810093"/>
    <w:rsid w:val="009B7D54"/>
    <w:rsid w:val="00A90782"/>
    <w:rsid w:val="00B86BFB"/>
    <w:rsid w:val="00DF5695"/>
    <w:rsid w:val="00E85911"/>
    <w:rsid w:val="00E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FED6-5519-4A7E-BEB9-7DAC6D1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6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Zamstroy</dc:creator>
  <cp:keywords/>
  <dc:description/>
  <cp:lastModifiedBy>Zamstroy</cp:lastModifiedBy>
  <cp:revision>3</cp:revision>
  <cp:lastPrinted>2022-07-14T13:28:00Z</cp:lastPrinted>
  <dcterms:created xsi:type="dcterms:W3CDTF">2022-07-14T11:50:00Z</dcterms:created>
  <dcterms:modified xsi:type="dcterms:W3CDTF">2022-07-14T13:33:00Z</dcterms:modified>
</cp:coreProperties>
</file>